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D3E8D" w:rsidRDefault="00C11156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附件2</w:t>
      </w:r>
    </w:p>
    <w:p w:rsidR="001D3E8D" w:rsidRDefault="00C11156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1D3E8D" w:rsidRDefault="00C11156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1D3E8D" w:rsidRPr="008868A2" w:rsidRDefault="00C11156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bCs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受理单编</w:t>
      </w:r>
      <w:r w:rsidRPr="008868A2">
        <w:rPr>
          <w:rFonts w:ascii="仿宋_GB2312" w:eastAsia="仿宋_GB2312" w:hAnsi="宋体" w:cs="宋体" w:hint="eastAsia"/>
          <w:bCs/>
          <w:kern w:val="0"/>
          <w:szCs w:val="21"/>
        </w:rPr>
        <w:t>号：</w:t>
      </w:r>
      <w:r w:rsidRPr="008868A2">
        <w:rPr>
          <w:rFonts w:ascii="仿宋_GB2312" w:eastAsia="仿宋_GB2312" w:hAnsi="宋体" w:cs="宋体"/>
          <w:bCs/>
          <w:kern w:val="0"/>
          <w:szCs w:val="21"/>
        </w:rPr>
        <w:t>2021010376</w:t>
      </w:r>
      <w:r w:rsidRPr="008868A2">
        <w:rPr>
          <w:rFonts w:ascii="仿宋_GB2312" w:eastAsia="仿宋_GB2312" w:hAnsi="宋体" w:cs="宋体" w:hint="eastAsia"/>
          <w:bCs/>
          <w:kern w:val="0"/>
          <w:szCs w:val="21"/>
        </w:rPr>
        <w:t xml:space="preserve">                      申请技术审查时间：2021年 12 月 29 日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2"/>
        <w:gridCol w:w="6985"/>
      </w:tblGrid>
      <w:tr w:rsidR="001D3E8D" w:rsidRPr="008868A2">
        <w:trPr>
          <w:trHeight w:hRule="exact" w:val="732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E8D" w:rsidRPr="008868A2" w:rsidRDefault="00C11156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E8D" w:rsidRPr="008868A2" w:rsidRDefault="00C11156" w:rsidP="00C11156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8868A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东港红星水泥制品有限公司 预拌混凝土检测资质（新办）</w:t>
            </w:r>
          </w:p>
        </w:tc>
      </w:tr>
      <w:tr w:rsidR="001D3E8D" w:rsidRPr="008868A2">
        <w:trPr>
          <w:trHeight w:hRule="exact" w:val="68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E8D" w:rsidRDefault="00C11156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E8D" w:rsidRPr="008868A2" w:rsidRDefault="00C11156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8868A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赵乃铎</w:t>
            </w:r>
          </w:p>
        </w:tc>
      </w:tr>
      <w:tr w:rsidR="001D3E8D" w:rsidRPr="008868A2">
        <w:trPr>
          <w:trHeight w:hRule="exact" w:val="68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E8D" w:rsidRDefault="00C11156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E8D" w:rsidRPr="008868A2" w:rsidRDefault="00C11156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8868A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1D3E8D" w:rsidRPr="008868A2">
        <w:trPr>
          <w:trHeight w:hRule="exact" w:val="68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E8D" w:rsidRPr="008868A2" w:rsidRDefault="00C11156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8868A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E8D" w:rsidRPr="008868A2" w:rsidRDefault="00C11156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自受理申请之日起 </w:t>
            </w:r>
            <w:r w:rsidRPr="008868A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    20    </w:t>
            </w:r>
            <w:proofErr w:type="gramStart"/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工作日内提出审查意见。</w:t>
            </w:r>
          </w:p>
        </w:tc>
      </w:tr>
      <w:tr w:rsidR="001D3E8D" w:rsidRPr="008868A2">
        <w:trPr>
          <w:trHeight w:val="6766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E8D" w:rsidRPr="008868A2" w:rsidRDefault="00C11156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8868A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</w:t>
            </w:r>
          </w:p>
          <w:p w:rsidR="001D3E8D" w:rsidRPr="008868A2" w:rsidRDefault="00C11156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8868A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术</w:t>
            </w:r>
          </w:p>
          <w:p w:rsidR="001D3E8D" w:rsidRPr="008868A2" w:rsidRDefault="00C11156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8868A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审</w:t>
            </w:r>
          </w:p>
          <w:p w:rsidR="001D3E8D" w:rsidRPr="008868A2" w:rsidRDefault="00C11156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8868A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查</w:t>
            </w:r>
          </w:p>
          <w:p w:rsidR="001D3E8D" w:rsidRPr="008868A2" w:rsidRDefault="00C11156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8868A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意</w:t>
            </w:r>
          </w:p>
          <w:p w:rsidR="001D3E8D" w:rsidRPr="008868A2" w:rsidRDefault="00C11156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8868A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E8D" w:rsidRPr="008868A2" w:rsidRDefault="00C11156">
            <w:pPr>
              <w:widowControl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8868A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经审查，该单位提交的资质申报材料存在以下问题：</w:t>
            </w:r>
          </w:p>
          <w:p w:rsidR="001D3E8D" w:rsidRPr="008868A2" w:rsidRDefault="00C11156"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8868A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人员</w:t>
            </w:r>
          </w:p>
          <w:p w:rsidR="001D3E8D" w:rsidRPr="008868A2" w:rsidRDefault="00C11156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8868A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1、</w:t>
            </w:r>
            <w:proofErr w:type="gramStart"/>
            <w:r w:rsidRPr="008868A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试验员</w:t>
            </w:r>
            <w:bookmarkStart w:id="0" w:name="_GoBack"/>
            <w:bookmarkEnd w:id="0"/>
            <w:r w:rsidRPr="008868A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迟克城</w:t>
            </w:r>
            <w:proofErr w:type="gramEnd"/>
            <w:r w:rsidRPr="008868A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、顾德傲、刘振波提供的毕业证</w:t>
            </w:r>
            <w:proofErr w:type="gramStart"/>
            <w:r w:rsidRPr="008868A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在学信网</w:t>
            </w:r>
            <w:proofErr w:type="gramEnd"/>
            <w:r w:rsidRPr="008868A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查询不到，真实性存疑，其取得的</w:t>
            </w:r>
            <w:proofErr w:type="gramStart"/>
            <w:r w:rsidRPr="008868A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试验员</w:t>
            </w:r>
            <w:proofErr w:type="gramEnd"/>
            <w:r w:rsidRPr="008868A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证书涉嫌伪造报考材料取得，需提交释疑材料。</w:t>
            </w:r>
          </w:p>
          <w:p w:rsidR="001D3E8D" w:rsidRPr="008868A2" w:rsidRDefault="00C11156">
            <w:pPr>
              <w:widowControl/>
              <w:numPr>
                <w:ilvl w:val="0"/>
                <w:numId w:val="2"/>
              </w:numPr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8868A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其它</w:t>
            </w:r>
          </w:p>
          <w:p w:rsidR="001D3E8D" w:rsidRPr="008868A2" w:rsidRDefault="00C11156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8868A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1、未见试验场所房屋产权证明。</w:t>
            </w:r>
          </w:p>
          <w:p w:rsidR="001D3E8D" w:rsidRPr="008868A2" w:rsidRDefault="00C11156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8868A2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2、部分仪器设备采用校准，但未对校准结果进行确认。</w:t>
            </w:r>
          </w:p>
        </w:tc>
      </w:tr>
      <w:tr w:rsidR="001D3E8D">
        <w:trPr>
          <w:trHeight w:val="1135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E8D" w:rsidRDefault="00C11156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E8D" w:rsidRDefault="00C11156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1D3E8D">
        <w:trPr>
          <w:trHeight w:val="1065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E8D" w:rsidRDefault="00C11156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E8D" w:rsidRDefault="001D3E8D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</w:tbl>
    <w:p w:rsidR="001D3E8D" w:rsidRDefault="001D3E8D">
      <w:pPr>
        <w:rPr>
          <w:rFonts w:ascii="仿宋_GB2312" w:eastAsia="仿宋_GB2312" w:hAnsi="宋体" w:cs="宋体"/>
          <w:szCs w:val="21"/>
        </w:rPr>
      </w:pPr>
    </w:p>
    <w:sectPr w:rsidR="001D3E8D">
      <w:pgSz w:w="11906" w:h="16838"/>
      <w:pgMar w:top="779" w:right="1753" w:bottom="468" w:left="1753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6604C8"/>
    <w:multiLevelType w:val="singleLevel"/>
    <w:tmpl w:val="A96604C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657D91C8"/>
    <w:multiLevelType w:val="singleLevel"/>
    <w:tmpl w:val="657D91C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oNotShadeFormData/>
  <w:noPunctuationKerning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72A27"/>
    <w:rsid w:val="00172B78"/>
    <w:rsid w:val="0017400C"/>
    <w:rsid w:val="0018118A"/>
    <w:rsid w:val="0019167C"/>
    <w:rsid w:val="0019225B"/>
    <w:rsid w:val="00194A9D"/>
    <w:rsid w:val="0019681D"/>
    <w:rsid w:val="001A159C"/>
    <w:rsid w:val="001A6492"/>
    <w:rsid w:val="001B63D0"/>
    <w:rsid w:val="001B7FC2"/>
    <w:rsid w:val="001C7C4E"/>
    <w:rsid w:val="001D3E8D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868A2"/>
    <w:rsid w:val="008A23BD"/>
    <w:rsid w:val="008B56C8"/>
    <w:rsid w:val="008C643C"/>
    <w:rsid w:val="008D306C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11156"/>
    <w:rsid w:val="00C2335E"/>
    <w:rsid w:val="00C31A85"/>
    <w:rsid w:val="00C327B8"/>
    <w:rsid w:val="00C74875"/>
    <w:rsid w:val="00C81E80"/>
    <w:rsid w:val="00C910FC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60D2707"/>
    <w:rsid w:val="06A1397E"/>
    <w:rsid w:val="06C46149"/>
    <w:rsid w:val="06F4640A"/>
    <w:rsid w:val="07114D2F"/>
    <w:rsid w:val="07AF52CD"/>
    <w:rsid w:val="07D9775F"/>
    <w:rsid w:val="0857591A"/>
    <w:rsid w:val="089E737C"/>
    <w:rsid w:val="08EC0187"/>
    <w:rsid w:val="098D718E"/>
    <w:rsid w:val="09B376DA"/>
    <w:rsid w:val="09CA3B22"/>
    <w:rsid w:val="09EF5738"/>
    <w:rsid w:val="0A104045"/>
    <w:rsid w:val="0A505D94"/>
    <w:rsid w:val="0A642A76"/>
    <w:rsid w:val="0A950F64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393AC2"/>
    <w:rsid w:val="0D707660"/>
    <w:rsid w:val="0D872930"/>
    <w:rsid w:val="0D917183"/>
    <w:rsid w:val="0DB05DAE"/>
    <w:rsid w:val="0DCD267E"/>
    <w:rsid w:val="0E546E74"/>
    <w:rsid w:val="0ED365B5"/>
    <w:rsid w:val="0F3B0448"/>
    <w:rsid w:val="0FC72FF0"/>
    <w:rsid w:val="102C23B6"/>
    <w:rsid w:val="1095609C"/>
    <w:rsid w:val="10A514D0"/>
    <w:rsid w:val="10AF6EDC"/>
    <w:rsid w:val="11D14E0E"/>
    <w:rsid w:val="12026B79"/>
    <w:rsid w:val="126319B6"/>
    <w:rsid w:val="12D026B2"/>
    <w:rsid w:val="13004D77"/>
    <w:rsid w:val="13162772"/>
    <w:rsid w:val="136B3983"/>
    <w:rsid w:val="136C6446"/>
    <w:rsid w:val="13A330E4"/>
    <w:rsid w:val="13BB13CB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9F0769"/>
    <w:rsid w:val="15BA1BEF"/>
    <w:rsid w:val="15D417CF"/>
    <w:rsid w:val="15DA5087"/>
    <w:rsid w:val="161F687D"/>
    <w:rsid w:val="16276CBC"/>
    <w:rsid w:val="162C4765"/>
    <w:rsid w:val="16336AA3"/>
    <w:rsid w:val="164C534B"/>
    <w:rsid w:val="16EA6E4E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733CD2"/>
    <w:rsid w:val="19EB6BA0"/>
    <w:rsid w:val="1A407494"/>
    <w:rsid w:val="1A7B26AA"/>
    <w:rsid w:val="1AB65CBE"/>
    <w:rsid w:val="1B2C4AF0"/>
    <w:rsid w:val="1B4C4ED8"/>
    <w:rsid w:val="1B7242A1"/>
    <w:rsid w:val="1BAA18E0"/>
    <w:rsid w:val="1BBD3426"/>
    <w:rsid w:val="1BE40676"/>
    <w:rsid w:val="1BE74F69"/>
    <w:rsid w:val="1C1575EF"/>
    <w:rsid w:val="1C722115"/>
    <w:rsid w:val="1D257C96"/>
    <w:rsid w:val="1D40142A"/>
    <w:rsid w:val="1D441FDF"/>
    <w:rsid w:val="1D9C7340"/>
    <w:rsid w:val="1DB6168E"/>
    <w:rsid w:val="1E0E0939"/>
    <w:rsid w:val="1E1F5324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D642A1"/>
    <w:rsid w:val="211335B4"/>
    <w:rsid w:val="21575F78"/>
    <w:rsid w:val="218315F7"/>
    <w:rsid w:val="218B430E"/>
    <w:rsid w:val="219E7561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4142E4"/>
    <w:rsid w:val="23750F49"/>
    <w:rsid w:val="23AA27C7"/>
    <w:rsid w:val="23B833C9"/>
    <w:rsid w:val="24635EC3"/>
    <w:rsid w:val="24F26729"/>
    <w:rsid w:val="2580310A"/>
    <w:rsid w:val="258401BF"/>
    <w:rsid w:val="258A04F6"/>
    <w:rsid w:val="259C2B9B"/>
    <w:rsid w:val="25BF3628"/>
    <w:rsid w:val="26A20A35"/>
    <w:rsid w:val="26F61AFE"/>
    <w:rsid w:val="2778472A"/>
    <w:rsid w:val="27797163"/>
    <w:rsid w:val="27E06B98"/>
    <w:rsid w:val="286444F1"/>
    <w:rsid w:val="28942038"/>
    <w:rsid w:val="29321932"/>
    <w:rsid w:val="295230A7"/>
    <w:rsid w:val="296B723C"/>
    <w:rsid w:val="29CB7731"/>
    <w:rsid w:val="2A101E30"/>
    <w:rsid w:val="2A1C4A45"/>
    <w:rsid w:val="2A404CD7"/>
    <w:rsid w:val="2A601E5C"/>
    <w:rsid w:val="2A99465B"/>
    <w:rsid w:val="2AA87D50"/>
    <w:rsid w:val="2AE61A2D"/>
    <w:rsid w:val="2B18047D"/>
    <w:rsid w:val="2B34549C"/>
    <w:rsid w:val="2B9775C0"/>
    <w:rsid w:val="2BC6454A"/>
    <w:rsid w:val="2C1A224B"/>
    <w:rsid w:val="2C217B03"/>
    <w:rsid w:val="2C463B88"/>
    <w:rsid w:val="2C7E3A13"/>
    <w:rsid w:val="2CEC4D88"/>
    <w:rsid w:val="2D695F39"/>
    <w:rsid w:val="2D6B3A5D"/>
    <w:rsid w:val="2DC921F4"/>
    <w:rsid w:val="2E433424"/>
    <w:rsid w:val="2E7202BB"/>
    <w:rsid w:val="2E8E2D2A"/>
    <w:rsid w:val="2EAA5FD5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D57A0"/>
    <w:rsid w:val="30E12160"/>
    <w:rsid w:val="30E867AF"/>
    <w:rsid w:val="31640014"/>
    <w:rsid w:val="316D2978"/>
    <w:rsid w:val="31B06FB7"/>
    <w:rsid w:val="32215C75"/>
    <w:rsid w:val="324C7238"/>
    <w:rsid w:val="32A73118"/>
    <w:rsid w:val="32A848C8"/>
    <w:rsid w:val="32BB5D1F"/>
    <w:rsid w:val="32DD48AD"/>
    <w:rsid w:val="330E4273"/>
    <w:rsid w:val="33471E2B"/>
    <w:rsid w:val="337735F1"/>
    <w:rsid w:val="33BC4D3E"/>
    <w:rsid w:val="347E5E33"/>
    <w:rsid w:val="34E1296B"/>
    <w:rsid w:val="34FE33BA"/>
    <w:rsid w:val="35A366D4"/>
    <w:rsid w:val="35CB2CD8"/>
    <w:rsid w:val="35F27813"/>
    <w:rsid w:val="36FD66E5"/>
    <w:rsid w:val="370877A9"/>
    <w:rsid w:val="371B5DA6"/>
    <w:rsid w:val="374927B8"/>
    <w:rsid w:val="3792516C"/>
    <w:rsid w:val="37B41426"/>
    <w:rsid w:val="37DD6D52"/>
    <w:rsid w:val="384332BD"/>
    <w:rsid w:val="3886775E"/>
    <w:rsid w:val="38C24F91"/>
    <w:rsid w:val="397A4675"/>
    <w:rsid w:val="397A552D"/>
    <w:rsid w:val="39863717"/>
    <w:rsid w:val="39AB3C0D"/>
    <w:rsid w:val="39B567CF"/>
    <w:rsid w:val="39E97473"/>
    <w:rsid w:val="3A173C7E"/>
    <w:rsid w:val="3ACA050B"/>
    <w:rsid w:val="3B41766F"/>
    <w:rsid w:val="3BCA4DEF"/>
    <w:rsid w:val="3D1B22A5"/>
    <w:rsid w:val="3D503AA6"/>
    <w:rsid w:val="3D8D20BA"/>
    <w:rsid w:val="3E7C42A9"/>
    <w:rsid w:val="3EEE51DC"/>
    <w:rsid w:val="3F003871"/>
    <w:rsid w:val="3F7F55A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53998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E40658"/>
    <w:rsid w:val="44E92D40"/>
    <w:rsid w:val="45293601"/>
    <w:rsid w:val="455B01C7"/>
    <w:rsid w:val="45796C0F"/>
    <w:rsid w:val="45AD06E5"/>
    <w:rsid w:val="45B60944"/>
    <w:rsid w:val="45DC5339"/>
    <w:rsid w:val="45DD19B4"/>
    <w:rsid w:val="45DD5146"/>
    <w:rsid w:val="461E03EE"/>
    <w:rsid w:val="467F6795"/>
    <w:rsid w:val="46985AF8"/>
    <w:rsid w:val="48140815"/>
    <w:rsid w:val="482729B7"/>
    <w:rsid w:val="48436001"/>
    <w:rsid w:val="48464F7B"/>
    <w:rsid w:val="486E30A6"/>
    <w:rsid w:val="487A659C"/>
    <w:rsid w:val="488722F7"/>
    <w:rsid w:val="48BF60D0"/>
    <w:rsid w:val="49286157"/>
    <w:rsid w:val="49562545"/>
    <w:rsid w:val="497B2FA2"/>
    <w:rsid w:val="4A0E76E5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746C93"/>
    <w:rsid w:val="4FB95779"/>
    <w:rsid w:val="4FD62298"/>
    <w:rsid w:val="4FD84F46"/>
    <w:rsid w:val="50221A59"/>
    <w:rsid w:val="50446170"/>
    <w:rsid w:val="506079D0"/>
    <w:rsid w:val="508E534A"/>
    <w:rsid w:val="508F340B"/>
    <w:rsid w:val="50AD7242"/>
    <w:rsid w:val="50B603FE"/>
    <w:rsid w:val="515F5060"/>
    <w:rsid w:val="51672727"/>
    <w:rsid w:val="51CC03DE"/>
    <w:rsid w:val="51E93115"/>
    <w:rsid w:val="53B03084"/>
    <w:rsid w:val="53DC5D39"/>
    <w:rsid w:val="53F02A98"/>
    <w:rsid w:val="544C2B3E"/>
    <w:rsid w:val="54603FA4"/>
    <w:rsid w:val="5467760B"/>
    <w:rsid w:val="54F52E99"/>
    <w:rsid w:val="54F80A65"/>
    <w:rsid w:val="550D69FB"/>
    <w:rsid w:val="552123F0"/>
    <w:rsid w:val="555B05FD"/>
    <w:rsid w:val="55AA5C0B"/>
    <w:rsid w:val="55C60D73"/>
    <w:rsid w:val="55F71C67"/>
    <w:rsid w:val="55F93865"/>
    <w:rsid w:val="56904320"/>
    <w:rsid w:val="569E713B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B1597E"/>
    <w:rsid w:val="5A726D31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92966"/>
    <w:rsid w:val="5CA04F5C"/>
    <w:rsid w:val="5CA727D0"/>
    <w:rsid w:val="5CC83E34"/>
    <w:rsid w:val="5CD46E7F"/>
    <w:rsid w:val="5D001D0A"/>
    <w:rsid w:val="5DB35700"/>
    <w:rsid w:val="5DD5428A"/>
    <w:rsid w:val="5E7845C6"/>
    <w:rsid w:val="5EF73C35"/>
    <w:rsid w:val="5FB66E33"/>
    <w:rsid w:val="5FC801E3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3125597"/>
    <w:rsid w:val="631343AC"/>
    <w:rsid w:val="638F1E9E"/>
    <w:rsid w:val="63B82350"/>
    <w:rsid w:val="63C00AA2"/>
    <w:rsid w:val="63D34279"/>
    <w:rsid w:val="64CE5957"/>
    <w:rsid w:val="64E46B2E"/>
    <w:rsid w:val="658466A1"/>
    <w:rsid w:val="65973C36"/>
    <w:rsid w:val="663A6C7D"/>
    <w:rsid w:val="66762B06"/>
    <w:rsid w:val="66955D87"/>
    <w:rsid w:val="67282C6A"/>
    <w:rsid w:val="6741431D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921C4D"/>
    <w:rsid w:val="6AFF30F6"/>
    <w:rsid w:val="6B494C69"/>
    <w:rsid w:val="6B4C4D14"/>
    <w:rsid w:val="6BC25CAA"/>
    <w:rsid w:val="6C573025"/>
    <w:rsid w:val="6C6A09D2"/>
    <w:rsid w:val="6C710B83"/>
    <w:rsid w:val="6C7379A3"/>
    <w:rsid w:val="6C9B5E4A"/>
    <w:rsid w:val="6CBD1F76"/>
    <w:rsid w:val="6CED066C"/>
    <w:rsid w:val="6CF81E18"/>
    <w:rsid w:val="6D3A1A78"/>
    <w:rsid w:val="6D417DD1"/>
    <w:rsid w:val="6DD87A59"/>
    <w:rsid w:val="6E180F7F"/>
    <w:rsid w:val="6E1A5C50"/>
    <w:rsid w:val="6E265156"/>
    <w:rsid w:val="6E846848"/>
    <w:rsid w:val="6E8A114A"/>
    <w:rsid w:val="6F1E57BA"/>
    <w:rsid w:val="6F7A174A"/>
    <w:rsid w:val="6FA742E1"/>
    <w:rsid w:val="6FDD1B8E"/>
    <w:rsid w:val="702B5258"/>
    <w:rsid w:val="707C69E2"/>
    <w:rsid w:val="7082475C"/>
    <w:rsid w:val="70D81853"/>
    <w:rsid w:val="71051F2E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E0D8F"/>
    <w:rsid w:val="73331A93"/>
    <w:rsid w:val="734C4415"/>
    <w:rsid w:val="738A72D2"/>
    <w:rsid w:val="738B7999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61B28AE"/>
    <w:rsid w:val="76220B34"/>
    <w:rsid w:val="767C21F4"/>
    <w:rsid w:val="767C7598"/>
    <w:rsid w:val="77B968A6"/>
    <w:rsid w:val="77F07908"/>
    <w:rsid w:val="7801406F"/>
    <w:rsid w:val="78817798"/>
    <w:rsid w:val="789C7D33"/>
    <w:rsid w:val="791C6866"/>
    <w:rsid w:val="7920377F"/>
    <w:rsid w:val="793A5691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DD618C8"/>
    <w:rsid w:val="7E1666DD"/>
    <w:rsid w:val="7E5106B8"/>
    <w:rsid w:val="7E8519D9"/>
    <w:rsid w:val="7F405A85"/>
    <w:rsid w:val="7F5A30DF"/>
    <w:rsid w:val="7FD0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5B0F30D-C8C8-4256-9943-CA61D6CDC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qFormat/>
    <w:rPr>
      <w:rFonts w:ascii="Times New Roman" w:eastAsia="宋体" w:hAnsi="Times New Roman" w:cs="Times New Roman"/>
      <w:color w:val="336C9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581</Characters>
  <Application>Microsoft Office Word</Application>
  <DocSecurity>0</DocSecurity>
  <Lines>4</Lines>
  <Paragraphs>1</Paragraphs>
  <ScaleCrop>false</ScaleCrop>
  <Company>microsoft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中华人民共和国海关行政审批受理单（一）</dc:title>
  <dc:creator>cui</dc:creator>
  <cp:lastModifiedBy>郭志慧</cp:lastModifiedBy>
  <cp:revision>19</cp:revision>
  <cp:lastPrinted>2018-12-08T02:51:00Z</cp:lastPrinted>
  <dcterms:created xsi:type="dcterms:W3CDTF">2020-11-26T08:57:00Z</dcterms:created>
  <dcterms:modified xsi:type="dcterms:W3CDTF">2022-01-12T01:25:00Z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0D24834787BA46ABA4D2931D1B4A4B1A</vt:lpwstr>
  </property>
</Properties>
</file>